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4195" w14:textId="77777777" w:rsidR="00BD06FD" w:rsidRDefault="00BD06FD" w:rsidP="00BD06F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Hlk26183237"/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</w:p>
    <w:p w14:paraId="3CA6C473" w14:textId="77777777" w:rsidR="00BD06FD" w:rsidRPr="00377457" w:rsidRDefault="00BD06FD" w:rsidP="00BD06F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4CB4904" w14:textId="77777777" w:rsidR="00BD06FD" w:rsidRPr="00BA3205" w:rsidRDefault="00BD06FD" w:rsidP="00BD06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65BD051A" w14:textId="77777777" w:rsidR="00BD06FD" w:rsidRPr="00AD073D" w:rsidRDefault="00BD06FD" w:rsidP="00BD06F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694F52">
        <w:rPr>
          <w:rFonts w:ascii="Tahoma" w:hAnsi="Tahoma" w:cs="Tahoma"/>
        </w:rPr>
        <w:t>DIR/27</w:t>
      </w:r>
      <w:r>
        <w:rPr>
          <w:rFonts w:ascii="Tahoma" w:hAnsi="Tahoma" w:cs="Tahoma"/>
        </w:rPr>
        <w:t>8</w:t>
      </w:r>
      <w:r w:rsidRPr="00694F52">
        <w:rPr>
          <w:rFonts w:ascii="Tahoma" w:hAnsi="Tahoma" w:cs="Tahoma"/>
        </w:rPr>
        <w:t>/</w:t>
      </w:r>
      <w:proofErr w:type="spellStart"/>
      <w:r w:rsidRPr="00694F52">
        <w:rPr>
          <w:rFonts w:ascii="Tahoma" w:hAnsi="Tahoma" w:cs="Tahoma"/>
        </w:rPr>
        <w:t>AGi</w:t>
      </w:r>
      <w:proofErr w:type="spellEnd"/>
      <w:r w:rsidRPr="00694F52">
        <w:rPr>
          <w:rFonts w:ascii="Tahoma" w:hAnsi="Tahoma" w:cs="Tahoma"/>
        </w:rPr>
        <w:t>/ZO/13/05/2020/52</w:t>
      </w:r>
      <w:r>
        <w:rPr>
          <w:rFonts w:ascii="Tahoma" w:hAnsi="Tahoma" w:cs="Tahoma"/>
        </w:rPr>
        <w:t>3</w:t>
      </w:r>
    </w:p>
    <w:p w14:paraId="1F79B0CE" w14:textId="77777777" w:rsidR="00BD06FD" w:rsidRPr="009E23B4" w:rsidRDefault="00BD06FD" w:rsidP="00BD06F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A809A11" w14:textId="77777777" w:rsidR="00BD06FD" w:rsidRPr="009E23B4" w:rsidRDefault="00BD06FD" w:rsidP="00BD06F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52A33FBD" w14:textId="77777777" w:rsidR="00BD06FD" w:rsidRPr="009E23B4" w:rsidRDefault="00BD06FD" w:rsidP="00BD06F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5BD10D06" w14:textId="77777777" w:rsidR="00BD06FD" w:rsidRPr="009E23B4" w:rsidRDefault="00BD06FD" w:rsidP="00BD06F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7DED9770" w14:textId="77777777" w:rsidR="00BD06FD" w:rsidRPr="009E23B4" w:rsidRDefault="00BD06FD" w:rsidP="00BD06F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1ED791FC" w14:textId="77777777" w:rsidR="00BD06FD" w:rsidRPr="009E23B4" w:rsidRDefault="00BD06FD" w:rsidP="00BD06FD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F083269" w14:textId="77777777" w:rsidR="00BD06FD" w:rsidRPr="005A5F65" w:rsidRDefault="00BD06FD" w:rsidP="00BD06FD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</w:t>
      </w:r>
      <w:r w:rsidRPr="009E23B4">
        <w:rPr>
          <w:rFonts w:ascii="Tahoma" w:hAnsi="Tahoma" w:cs="Tahoma"/>
          <w:bCs/>
          <w:sz w:val="22"/>
          <w:szCs w:val="22"/>
        </w:rPr>
        <w:t>: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opracowanie koncepcji sieci kanalizacyjnej w Karwodrzy, Zabłędzy, Piotrkowicach i Łowczowie wraz z kolektorem doprowadzającym do oczyszczalni ścieków w Tuchowie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23B4">
        <w:rPr>
          <w:rFonts w:ascii="Tahoma" w:hAnsi="Tahoma" w:cs="Tahoma"/>
          <w:bCs/>
          <w:sz w:val="22"/>
          <w:szCs w:val="22"/>
        </w:rPr>
        <w:t>za kwotę:</w:t>
      </w:r>
    </w:p>
    <w:p w14:paraId="0882B306" w14:textId="77777777" w:rsidR="00BD06FD" w:rsidRPr="009E23B4" w:rsidRDefault="00BD06FD" w:rsidP="00BD06F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en-US"/>
        </w:rPr>
      </w:pPr>
    </w:p>
    <w:p w14:paraId="191AAE98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2FA8C6A6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78D9A871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511FE498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14:paraId="4F918AA3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14:paraId="1D806CE1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62DDA929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6CAF774A" w14:textId="77777777" w:rsidR="00BD06FD" w:rsidRPr="009E23B4" w:rsidRDefault="00BD06FD" w:rsidP="00BD06FD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22803337" w14:textId="77777777" w:rsidR="00BD06FD" w:rsidRDefault="00BD06FD" w:rsidP="00BD06FD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2B399D06" w14:textId="77777777" w:rsidR="00BD06FD" w:rsidRPr="009E23B4" w:rsidRDefault="00BD06FD" w:rsidP="00BD06FD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5C49B310" w14:textId="77777777" w:rsidR="00BD06FD" w:rsidRPr="00311BA9" w:rsidRDefault="00BD06FD" w:rsidP="00BD06FD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12675C62" w14:textId="77777777" w:rsidR="00BD06FD" w:rsidRPr="00311BA9" w:rsidRDefault="00BD06FD" w:rsidP="00BD06FD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</w:t>
      </w:r>
      <w:r>
        <w:rPr>
          <w:rFonts w:ascii="Tahoma" w:hAnsi="Tahoma" w:cs="Tahoma"/>
          <w:iCs/>
          <w:sz w:val="22"/>
          <w:szCs w:val="22"/>
        </w:rPr>
        <w:t>że</w:t>
      </w:r>
      <w:r w:rsidRPr="00F37D54">
        <w:rPr>
          <w:rFonts w:ascii="Tahoma" w:hAnsi="Tahoma" w:cs="Tahoma"/>
          <w:iCs/>
          <w:sz w:val="22"/>
          <w:szCs w:val="22"/>
        </w:rPr>
        <w:t xml:space="preserve"> zrealizu</w:t>
      </w:r>
      <w:r>
        <w:rPr>
          <w:rFonts w:ascii="Tahoma" w:hAnsi="Tahoma" w:cs="Tahoma"/>
          <w:iCs/>
          <w:sz w:val="22"/>
          <w:szCs w:val="22"/>
        </w:rPr>
        <w:t>ję zamówienie</w:t>
      </w:r>
      <w:r w:rsidRPr="00F37D54">
        <w:rPr>
          <w:rFonts w:ascii="Tahoma" w:hAnsi="Tahoma" w:cs="Tahoma"/>
          <w:iCs/>
          <w:sz w:val="22"/>
          <w:szCs w:val="22"/>
        </w:rPr>
        <w:t xml:space="preserve"> w terminie do </w:t>
      </w:r>
      <w:r>
        <w:rPr>
          <w:rFonts w:ascii="Tahoma" w:hAnsi="Tahoma" w:cs="Tahoma"/>
          <w:iCs/>
          <w:sz w:val="22"/>
          <w:szCs w:val="22"/>
        </w:rPr>
        <w:t xml:space="preserve">31.08.2020r. </w:t>
      </w:r>
    </w:p>
    <w:p w14:paraId="224FE0D6" w14:textId="77777777" w:rsidR="00BD06FD" w:rsidRPr="00F944CB" w:rsidRDefault="00BD06FD" w:rsidP="00BD06FD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  <w:r w:rsidRPr="00F944CB">
        <w:rPr>
          <w:rFonts w:ascii="Tahoma" w:hAnsi="Tahoma" w:cs="Tahoma"/>
          <w:sz w:val="22"/>
          <w:szCs w:val="22"/>
        </w:rPr>
        <w:t>wykonywania tego rodzaju prac.</w:t>
      </w:r>
    </w:p>
    <w:p w14:paraId="6D714549" w14:textId="77777777" w:rsidR="00BD06FD" w:rsidRPr="00703B48" w:rsidRDefault="00BD06FD" w:rsidP="00BD06FD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2D7BEFAA" w14:textId="77777777" w:rsidR="00BD06FD" w:rsidRPr="0070259B" w:rsidRDefault="00BD06FD" w:rsidP="00BD06F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6A62733" w14:textId="77777777" w:rsidR="00BD06FD" w:rsidRDefault="00BD06FD" w:rsidP="00BD06F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2F3A8C38" w14:textId="77777777" w:rsidR="00BD06FD" w:rsidRDefault="00BD06FD" w:rsidP="00BD06F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4221F20" w14:textId="77777777" w:rsidR="00BD06FD" w:rsidRDefault="00BD06FD" w:rsidP="00BD06F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C110636" w14:textId="77777777" w:rsidR="00BD06FD" w:rsidRDefault="00BD06FD" w:rsidP="00BD06F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7D1730EA" w14:textId="499907CF" w:rsidR="00132331" w:rsidRPr="00BD06FD" w:rsidRDefault="00BD06FD" w:rsidP="00BD06FD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  <w:bookmarkEnd w:id="0"/>
    </w:p>
    <w:sectPr w:rsidR="00132331" w:rsidRPr="00BD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58A7" w14:textId="77777777" w:rsidR="00BD06FD" w:rsidRDefault="00BD06FD" w:rsidP="00BD06FD">
      <w:r>
        <w:separator/>
      </w:r>
    </w:p>
  </w:endnote>
  <w:endnote w:type="continuationSeparator" w:id="0">
    <w:p w14:paraId="4FB0035F" w14:textId="77777777" w:rsidR="00BD06FD" w:rsidRDefault="00BD06FD" w:rsidP="00B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CC11" w14:textId="77777777" w:rsidR="00BD06FD" w:rsidRDefault="00BD06FD" w:rsidP="00BD06FD">
      <w:r>
        <w:separator/>
      </w:r>
    </w:p>
  </w:footnote>
  <w:footnote w:type="continuationSeparator" w:id="0">
    <w:p w14:paraId="3792AE87" w14:textId="77777777" w:rsidR="00BD06FD" w:rsidRDefault="00BD06FD" w:rsidP="00BD06FD">
      <w:r>
        <w:continuationSeparator/>
      </w:r>
    </w:p>
  </w:footnote>
  <w:footnote w:id="1">
    <w:p w14:paraId="61B623E6" w14:textId="77777777" w:rsidR="00BD06FD" w:rsidRPr="00A765E0" w:rsidRDefault="00BD06FD" w:rsidP="00BD06FD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238C1E6D" w14:textId="77777777" w:rsidR="00BD06FD" w:rsidRPr="00A04D8C" w:rsidRDefault="00BD06FD" w:rsidP="00BD06FD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177F657" w14:textId="77777777" w:rsidR="00BD06FD" w:rsidRDefault="00BD06FD" w:rsidP="00BD06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D"/>
    <w:rsid w:val="00132331"/>
    <w:rsid w:val="00B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E79"/>
  <w15:chartTrackingRefBased/>
  <w15:docId w15:val="{7AB662BE-0397-4AE5-AEE0-AA0DFD1B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6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6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D0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06F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D0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2020-05-13T11:13:00Z</dcterms:created>
  <dcterms:modified xsi:type="dcterms:W3CDTF">2020-05-13T11:15:00Z</dcterms:modified>
</cp:coreProperties>
</file>